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07B" w:rsidRDefault="00A9707B">
      <w:r>
        <w:t>W czasie zamknięcia przedszkola dzieci</w:t>
      </w:r>
      <w:r w:rsidR="00BE0C9A">
        <w:t xml:space="preserve"> ze średniaków i zerówki</w:t>
      </w:r>
      <w:r>
        <w:t xml:space="preserve"> mogą utrwalać sobie słowa piosenek,  które uczyły się na zajęciach muzyczno- rytmicznych z instruktorem.</w:t>
      </w:r>
    </w:p>
    <w:p w:rsidR="00A9707B" w:rsidRDefault="00A9707B">
      <w:pPr>
        <w:sectPr w:rsidR="00A9707B" w:rsidSect="005B4BB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9707B" w:rsidRDefault="00A9707B">
      <w:r>
        <w:lastRenderedPageBreak/>
        <w:t xml:space="preserve">Tekst piosenki </w:t>
      </w:r>
      <w:r w:rsidRPr="00A9707B">
        <w:rPr>
          <w:b/>
        </w:rPr>
        <w:t>„Lipka”</w:t>
      </w:r>
    </w:p>
    <w:p w:rsidR="005B4BB4" w:rsidRDefault="00A9707B">
      <w:r>
        <w:t>Z tamtej strony jeziora</w:t>
      </w:r>
      <w:r>
        <w:br/>
        <w:t>Stoi lipka zielona</w:t>
      </w:r>
      <w:r>
        <w:br/>
      </w:r>
      <w:r>
        <w:br/>
      </w:r>
      <w:r w:rsidRPr="00BE5061">
        <w:rPr>
          <w:i/>
        </w:rPr>
        <w:t xml:space="preserve">/A na tej lipce, na tej </w:t>
      </w:r>
      <w:proofErr w:type="spellStart"/>
      <w:r w:rsidRPr="00BE5061">
        <w:rPr>
          <w:i/>
        </w:rPr>
        <w:t>zielonieńkiej</w:t>
      </w:r>
      <w:proofErr w:type="spellEnd"/>
      <w:r w:rsidRPr="00BE5061">
        <w:rPr>
          <w:i/>
        </w:rPr>
        <w:br/>
        <w:t xml:space="preserve">Trzej </w:t>
      </w:r>
      <w:proofErr w:type="spellStart"/>
      <w:r w:rsidRPr="00BE5061">
        <w:rPr>
          <w:i/>
        </w:rPr>
        <w:t>ptaszkowie</w:t>
      </w:r>
      <w:proofErr w:type="spellEnd"/>
      <w:r w:rsidRPr="00BE5061">
        <w:rPr>
          <w:i/>
        </w:rPr>
        <w:t xml:space="preserve"> śpiewają/ x2</w:t>
      </w:r>
      <w:r>
        <w:br/>
      </w:r>
      <w:r>
        <w:br/>
        <w:t xml:space="preserve">Nie byli to </w:t>
      </w:r>
      <w:proofErr w:type="spellStart"/>
      <w:r>
        <w:t>ptaszkowie</w:t>
      </w:r>
      <w:proofErr w:type="spellEnd"/>
      <w:r>
        <w:br/>
        <w:t>Tylko trzej braciszkowie</w:t>
      </w:r>
      <w:r>
        <w:br/>
      </w:r>
      <w:r>
        <w:br/>
      </w:r>
      <w:r w:rsidRPr="00BE5061">
        <w:rPr>
          <w:i/>
        </w:rPr>
        <w:t>/Co się spierali o jedną dziewczynę</w:t>
      </w:r>
      <w:r w:rsidRPr="00BE5061">
        <w:rPr>
          <w:i/>
        </w:rPr>
        <w:br/>
        <w:t>Który ci ją dostanie/ x2</w:t>
      </w:r>
      <w:r>
        <w:br/>
      </w:r>
      <w:r>
        <w:br/>
        <w:t>Jeden mówi: „Tyś moja”</w:t>
      </w:r>
      <w:r>
        <w:br/>
        <w:t>Drugi mówi: „Jak Bóg da”</w:t>
      </w:r>
      <w:r>
        <w:br/>
      </w:r>
      <w:r>
        <w:br/>
      </w:r>
      <w:r w:rsidRPr="00BE5061">
        <w:rPr>
          <w:i/>
        </w:rPr>
        <w:t>/A trzeci mówi: „Moja najmilejsza,</w:t>
      </w:r>
      <w:r w:rsidRPr="00BE5061">
        <w:rPr>
          <w:i/>
        </w:rPr>
        <w:br/>
        <w:t>Czemu Tyś mi taka smutna?”/ x2</w:t>
      </w:r>
      <w:r>
        <w:br/>
      </w:r>
      <w:r>
        <w:br/>
        <w:t>Jakże nie mam smutna być ?</w:t>
      </w:r>
      <w:r>
        <w:br/>
        <w:t>Za starego każą iść</w:t>
      </w:r>
      <w:r>
        <w:br/>
      </w:r>
      <w:r>
        <w:br/>
      </w:r>
      <w:r w:rsidRPr="00BE5061">
        <w:rPr>
          <w:i/>
        </w:rPr>
        <w:t>/Czasu niewiele, jeszcze dwie niedziele</w:t>
      </w:r>
      <w:r w:rsidRPr="00BE5061">
        <w:rPr>
          <w:i/>
        </w:rPr>
        <w:br/>
        <w:t>Mogę miły z Tobą być!/ x2</w:t>
      </w:r>
      <w:r>
        <w:br/>
      </w:r>
      <w:r>
        <w:br/>
        <w:t>Z tamtej strony jeziora</w:t>
      </w:r>
      <w:r>
        <w:br/>
        <w:t>Stoi lipka zielona</w:t>
      </w:r>
      <w:r>
        <w:br/>
      </w:r>
      <w:r>
        <w:br/>
      </w:r>
      <w:r w:rsidRPr="00BE5061">
        <w:rPr>
          <w:i/>
        </w:rPr>
        <w:t xml:space="preserve">/A na tej lipce, na tej </w:t>
      </w:r>
      <w:proofErr w:type="spellStart"/>
      <w:r w:rsidRPr="00BE5061">
        <w:rPr>
          <w:i/>
        </w:rPr>
        <w:t>zielonieńkiej</w:t>
      </w:r>
      <w:proofErr w:type="spellEnd"/>
      <w:r w:rsidRPr="00BE5061">
        <w:rPr>
          <w:i/>
        </w:rPr>
        <w:br/>
        <w:t xml:space="preserve">Trzej </w:t>
      </w:r>
      <w:proofErr w:type="spellStart"/>
      <w:r w:rsidRPr="00BE5061">
        <w:rPr>
          <w:i/>
        </w:rPr>
        <w:t>ptaszkowie</w:t>
      </w:r>
      <w:proofErr w:type="spellEnd"/>
      <w:r w:rsidRPr="00BE5061">
        <w:rPr>
          <w:i/>
        </w:rPr>
        <w:t xml:space="preserve"> śpiewają/ x2</w:t>
      </w:r>
    </w:p>
    <w:p w:rsidR="00A9707B" w:rsidRDefault="00A9707B"/>
    <w:p w:rsidR="00A9707B" w:rsidRDefault="00A9707B"/>
    <w:p w:rsidR="00A9707B" w:rsidRDefault="00A9707B"/>
    <w:p w:rsidR="00A9707B" w:rsidRDefault="00A9707B"/>
    <w:p w:rsidR="00A9707B" w:rsidRDefault="00A9707B"/>
    <w:p w:rsidR="00A9707B" w:rsidRDefault="00A9707B"/>
    <w:p w:rsidR="00A9707B" w:rsidRDefault="00A9707B">
      <w:r>
        <w:lastRenderedPageBreak/>
        <w:t xml:space="preserve">Tekst piosenki </w:t>
      </w:r>
      <w:r w:rsidRPr="00A9707B">
        <w:rPr>
          <w:b/>
        </w:rPr>
        <w:t>„Zachodzi słoneczko”</w:t>
      </w:r>
      <w:r>
        <w:t xml:space="preserve"> </w:t>
      </w:r>
    </w:p>
    <w:p w:rsidR="00A9707B" w:rsidRDefault="00A9707B">
      <w:r>
        <w:t xml:space="preserve">Zachodzi słoneczko </w:t>
      </w:r>
      <w:r>
        <w:br/>
        <w:t xml:space="preserve">Za las kalinowy. </w:t>
      </w:r>
      <w:r>
        <w:br/>
        <w:t xml:space="preserve">Drobny deszczyk pada, </w:t>
      </w:r>
      <w:r>
        <w:br/>
        <w:t xml:space="preserve">Drobny deszczyk pada </w:t>
      </w:r>
      <w:r>
        <w:br/>
        <w:t xml:space="preserve">Na sadek </w:t>
      </w:r>
      <w:r w:rsidR="00BE5061">
        <w:t xml:space="preserve">wiśniowy. </w:t>
      </w:r>
      <w:r w:rsidR="00BE5061">
        <w:br/>
      </w:r>
      <w:r w:rsidR="00BE5061">
        <w:br/>
        <w:t xml:space="preserve">Na sadek wiśniowy </w:t>
      </w:r>
      <w:r w:rsidR="00BE5061">
        <w:br/>
        <w:t>I</w:t>
      </w:r>
      <w:r>
        <w:t xml:space="preserve"> na </w:t>
      </w:r>
      <w:proofErr w:type="spellStart"/>
      <w:r>
        <w:t>rozmaryjon</w:t>
      </w:r>
      <w:proofErr w:type="spellEnd"/>
      <w:r>
        <w:t xml:space="preserve">. </w:t>
      </w:r>
      <w:r>
        <w:br/>
        <w:t xml:space="preserve">Powiedz mi, dziewczyno, </w:t>
      </w:r>
      <w:r>
        <w:br/>
        <w:t xml:space="preserve">Powiedz mi, dziewczyno, </w:t>
      </w:r>
      <w:r>
        <w:br/>
        <w:t xml:space="preserve">Kiedy będziesz moją. </w:t>
      </w:r>
      <w:r>
        <w:br/>
      </w:r>
      <w:r>
        <w:br/>
        <w:t xml:space="preserve">Powiedz mi, Kasieńko, </w:t>
      </w:r>
      <w:r>
        <w:br/>
        <w:t xml:space="preserve">Powiedz mi na razie. </w:t>
      </w:r>
      <w:r>
        <w:br/>
        <w:t xml:space="preserve">Niech moje koniki, </w:t>
      </w:r>
      <w:r>
        <w:br/>
        <w:t xml:space="preserve">Niech moje koniki </w:t>
      </w:r>
      <w:r>
        <w:br/>
        <w:t xml:space="preserve">Nie stoją na mrozie. </w:t>
      </w:r>
      <w:r>
        <w:br/>
      </w:r>
      <w:r>
        <w:br/>
        <w:t xml:space="preserve">Bo moje koniki </w:t>
      </w:r>
      <w:r>
        <w:br/>
        <w:t xml:space="preserve">Talary kosztują. </w:t>
      </w:r>
      <w:r>
        <w:br/>
        <w:t xml:space="preserve">Jak jadę do ciebie, </w:t>
      </w:r>
      <w:r>
        <w:br/>
        <w:t xml:space="preserve">Jak jadę do ciebie </w:t>
      </w:r>
      <w:r>
        <w:br/>
        <w:t>Podkówki się psują.</w:t>
      </w:r>
    </w:p>
    <w:sectPr w:rsidR="00A9707B" w:rsidSect="00A9707B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9707B"/>
    <w:rsid w:val="004B795F"/>
    <w:rsid w:val="005B4BB4"/>
    <w:rsid w:val="00A9707B"/>
    <w:rsid w:val="00AE33E5"/>
    <w:rsid w:val="00BE0C9A"/>
    <w:rsid w:val="00BE5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B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3</cp:revision>
  <dcterms:created xsi:type="dcterms:W3CDTF">2020-03-29T10:33:00Z</dcterms:created>
  <dcterms:modified xsi:type="dcterms:W3CDTF">2020-03-29T16:50:00Z</dcterms:modified>
</cp:coreProperties>
</file>